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9B118B" w:rsidRDefault="00C30ACE" w:rsidP="00C1446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9B118B" w:rsidRPr="009B118B" w14:paraId="63C045D7" w14:textId="77777777" w:rsidTr="00CF54D3">
        <w:tc>
          <w:tcPr>
            <w:tcW w:w="4606" w:type="dxa"/>
          </w:tcPr>
          <w:p w14:paraId="78ADD99D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3D8411D0" w:rsidR="0022194F" w:rsidRPr="009B118B" w:rsidRDefault="00CF4E7F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76</w:t>
            </w:r>
            <w:r w:rsidR="00C14468" w:rsidRPr="009B118B">
              <w:rPr>
                <w:rFonts w:cstheme="minorHAnsi"/>
              </w:rPr>
              <w:t>7</w:t>
            </w:r>
            <w:r w:rsidR="009B118B">
              <w:rPr>
                <w:rFonts w:cstheme="minorHAnsi"/>
              </w:rPr>
              <w:t>8</w:t>
            </w:r>
          </w:p>
        </w:tc>
      </w:tr>
      <w:tr w:rsidR="009B118B" w:rsidRPr="009B118B" w14:paraId="4E84130F" w14:textId="77777777" w:rsidTr="00CF54D3">
        <w:tc>
          <w:tcPr>
            <w:tcW w:w="4606" w:type="dxa"/>
          </w:tcPr>
          <w:p w14:paraId="62442F28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0239A100" w:rsidR="0022194F" w:rsidRPr="009B118B" w:rsidRDefault="00C14468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1</w:t>
            </w:r>
            <w:r w:rsidR="009B118B">
              <w:rPr>
                <w:rFonts w:cstheme="minorHAnsi"/>
              </w:rPr>
              <w:t>1</w:t>
            </w:r>
          </w:p>
        </w:tc>
      </w:tr>
      <w:tr w:rsidR="009B118B" w:rsidRPr="009B118B" w14:paraId="2BB2A0CC" w14:textId="77777777" w:rsidTr="00CF54D3">
        <w:tc>
          <w:tcPr>
            <w:tcW w:w="4606" w:type="dxa"/>
          </w:tcPr>
          <w:p w14:paraId="3BDC0B61" w14:textId="77777777" w:rsidR="00AA48FC" w:rsidRPr="009B118B" w:rsidRDefault="00AA48FC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 xml:space="preserve">Pořadové číslo karty vzorku v </w:t>
            </w:r>
            <w:r w:rsidR="000A6440" w:rsidRPr="009B118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6378129B" w:rsidR="00AA48FC" w:rsidRPr="009B118B" w:rsidRDefault="00CF4E7F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5</w:t>
            </w:r>
            <w:r w:rsidR="009B118B">
              <w:rPr>
                <w:rFonts w:cstheme="minorHAnsi"/>
              </w:rPr>
              <w:t>90</w:t>
            </w:r>
          </w:p>
        </w:tc>
      </w:tr>
      <w:tr w:rsidR="009B118B" w:rsidRPr="009B118B" w14:paraId="2FA93FBE" w14:textId="77777777" w:rsidTr="00CF54D3">
        <w:tc>
          <w:tcPr>
            <w:tcW w:w="4606" w:type="dxa"/>
          </w:tcPr>
          <w:p w14:paraId="7ECF6B0D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9B118B" w:rsidRDefault="0022194F" w:rsidP="00C14468">
            <w:pPr>
              <w:rPr>
                <w:rFonts w:cstheme="minorHAnsi"/>
              </w:rPr>
            </w:pPr>
          </w:p>
        </w:tc>
      </w:tr>
      <w:tr w:rsidR="009B118B" w:rsidRPr="009B118B" w14:paraId="4AA6F723" w14:textId="77777777" w:rsidTr="00CF54D3">
        <w:tc>
          <w:tcPr>
            <w:tcW w:w="4606" w:type="dxa"/>
          </w:tcPr>
          <w:p w14:paraId="0AFF2648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9B118B" w:rsidRDefault="00CF4E7F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Benátská bible 1506</w:t>
            </w:r>
          </w:p>
        </w:tc>
      </w:tr>
      <w:tr w:rsidR="009B118B" w:rsidRPr="009B118B" w14:paraId="4B952BF5" w14:textId="77777777" w:rsidTr="00CF54D3">
        <w:tc>
          <w:tcPr>
            <w:tcW w:w="4606" w:type="dxa"/>
          </w:tcPr>
          <w:p w14:paraId="0263C6D2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9B118B" w:rsidRPr="009B118B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B118B" w:rsidRPr="009B118B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9B118B" w:rsidRPr="009B118B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9B118B" w:rsidRPr="009B118B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9B118B" w:rsidRPr="009B118B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lepidlo sekundární zásah ve hřbetu rub strany mij</w:t>
                  </w:r>
                </w:p>
              </w:tc>
            </w:tr>
            <w:tr w:rsidR="009B118B" w:rsidRPr="009B118B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9B118B" w:rsidRPr="009B118B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9B118B" w:rsidRPr="009B118B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modrý pigment iniciály p rub strany qiij</w:t>
                  </w:r>
                </w:p>
              </w:tc>
            </w:tr>
            <w:tr w:rsidR="009B118B" w:rsidRPr="009B118B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červený pigment iniciála M rub str. qiij</w:t>
                  </w:r>
                </w:p>
              </w:tc>
            </w:tr>
            <w:tr w:rsidR="009B118B" w:rsidRPr="009B118B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9B118B" w:rsidRPr="009B118B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9B118B" w:rsidRPr="009B118B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9B118B" w:rsidRDefault="0022194F" w:rsidP="00C14468">
            <w:pPr>
              <w:rPr>
                <w:rFonts w:cstheme="minorHAnsi"/>
              </w:rPr>
            </w:pPr>
          </w:p>
        </w:tc>
      </w:tr>
      <w:tr w:rsidR="009B118B" w:rsidRPr="009B118B" w14:paraId="662FA5CD" w14:textId="77777777" w:rsidTr="00CF54D3">
        <w:tc>
          <w:tcPr>
            <w:tcW w:w="4606" w:type="dxa"/>
          </w:tcPr>
          <w:p w14:paraId="34C421E8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9B118B" w:rsidRDefault="0022194F" w:rsidP="00C14468">
            <w:pPr>
              <w:rPr>
                <w:rFonts w:cstheme="minorHAnsi"/>
              </w:rPr>
            </w:pPr>
          </w:p>
        </w:tc>
      </w:tr>
      <w:tr w:rsidR="009B118B" w:rsidRPr="009B118B" w14:paraId="0CA24361" w14:textId="77777777" w:rsidTr="00CF54D3">
        <w:tc>
          <w:tcPr>
            <w:tcW w:w="4606" w:type="dxa"/>
          </w:tcPr>
          <w:p w14:paraId="4CF8A51B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9B118B" w:rsidRDefault="00CF4E7F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kniha</w:t>
            </w:r>
          </w:p>
        </w:tc>
      </w:tr>
      <w:tr w:rsidR="009B118B" w:rsidRPr="009B118B" w14:paraId="3C6424DF" w14:textId="77777777" w:rsidTr="00CF54D3">
        <w:tc>
          <w:tcPr>
            <w:tcW w:w="4606" w:type="dxa"/>
          </w:tcPr>
          <w:p w14:paraId="47FF979C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9B118B" w:rsidRDefault="0022194F" w:rsidP="00C14468">
            <w:pPr>
              <w:rPr>
                <w:rFonts w:cstheme="minorHAnsi"/>
              </w:rPr>
            </w:pPr>
          </w:p>
        </w:tc>
      </w:tr>
      <w:tr w:rsidR="009B118B" w:rsidRPr="009B118B" w14:paraId="4799B08F" w14:textId="77777777" w:rsidTr="00CF54D3">
        <w:tc>
          <w:tcPr>
            <w:tcW w:w="4606" w:type="dxa"/>
          </w:tcPr>
          <w:p w14:paraId="68E760B7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Datace</w:t>
            </w:r>
            <w:r w:rsidR="00AA48FC" w:rsidRPr="009B118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9B118B" w:rsidRDefault="00CF4E7F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1506</w:t>
            </w:r>
          </w:p>
        </w:tc>
      </w:tr>
      <w:tr w:rsidR="009B118B" w:rsidRPr="009B118B" w14:paraId="50E6C000" w14:textId="77777777" w:rsidTr="00CF54D3">
        <w:tc>
          <w:tcPr>
            <w:tcW w:w="4606" w:type="dxa"/>
          </w:tcPr>
          <w:p w14:paraId="6E172D25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9B118B" w:rsidRDefault="00CF4E7F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Hurtová Alena</w:t>
            </w:r>
          </w:p>
        </w:tc>
      </w:tr>
      <w:tr w:rsidR="009B118B" w:rsidRPr="009B118B" w14:paraId="6265D64C" w14:textId="77777777" w:rsidTr="00CF54D3">
        <w:tc>
          <w:tcPr>
            <w:tcW w:w="4606" w:type="dxa"/>
          </w:tcPr>
          <w:p w14:paraId="3F60A5C1" w14:textId="77777777" w:rsidR="0022194F" w:rsidRPr="009B118B" w:rsidRDefault="0022194F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Datum zpracování zprávy</w:t>
            </w:r>
            <w:r w:rsidR="00AA48FC" w:rsidRPr="009B118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9B118B" w:rsidRDefault="00CF4E7F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2. 12. 2014</w:t>
            </w:r>
          </w:p>
        </w:tc>
      </w:tr>
      <w:tr w:rsidR="009B118B" w:rsidRPr="009B118B" w14:paraId="1969D353" w14:textId="77777777" w:rsidTr="00CF54D3">
        <w:tc>
          <w:tcPr>
            <w:tcW w:w="4606" w:type="dxa"/>
          </w:tcPr>
          <w:p w14:paraId="77DB0509" w14:textId="77777777" w:rsidR="005A54E0" w:rsidRPr="009B118B" w:rsidRDefault="005A54E0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Číslo příslušné zprávy v </w:t>
            </w:r>
            <w:r w:rsidR="000A6440" w:rsidRPr="009B118B">
              <w:rPr>
                <w:rFonts w:cstheme="minorHAnsi"/>
                <w:b/>
              </w:rPr>
              <w:t>databázi</w:t>
            </w:r>
            <w:r w:rsidRPr="009B118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9B118B" w:rsidRDefault="00CF4E7F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9B118B" w:rsidRDefault="00AA48FC" w:rsidP="00C1446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B118B" w:rsidRPr="009B118B" w14:paraId="78A346E5" w14:textId="77777777" w:rsidTr="00CF54D3">
        <w:tc>
          <w:tcPr>
            <w:tcW w:w="10060" w:type="dxa"/>
          </w:tcPr>
          <w:p w14:paraId="321F5F99" w14:textId="77777777" w:rsidR="00AA48FC" w:rsidRPr="009B118B" w:rsidRDefault="00AA48FC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Výsledky analýzy</w:t>
            </w:r>
          </w:p>
        </w:tc>
      </w:tr>
      <w:tr w:rsidR="009B118B" w:rsidRPr="009B118B" w14:paraId="7FA246E2" w14:textId="77777777" w:rsidTr="00CF54D3">
        <w:tc>
          <w:tcPr>
            <w:tcW w:w="10060" w:type="dxa"/>
          </w:tcPr>
          <w:p w14:paraId="26FB7F8D" w14:textId="77777777" w:rsidR="009B118B" w:rsidRPr="009B118B" w:rsidRDefault="009B118B" w:rsidP="009B118B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B118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Stanovení typu činění usně</w:t>
            </w:r>
          </w:p>
          <w:p w14:paraId="195914B3" w14:textId="77777777" w:rsidR="009B118B" w:rsidRPr="009B118B" w:rsidRDefault="009B118B" w:rsidP="009B118B">
            <w:pPr>
              <w:pStyle w:val="Styl1"/>
              <w:tabs>
                <w:tab w:val="clear" w:pos="720"/>
              </w:tabs>
              <w:spacing w:before="120" w:after="120"/>
              <w:ind w:left="0" w:firstLine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9B118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11 (7678)</w:t>
            </w:r>
          </w:p>
          <w:p w14:paraId="097BCDA7" w14:textId="77777777" w:rsidR="009B118B" w:rsidRPr="009B118B" w:rsidRDefault="009B118B" w:rsidP="009B118B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B118B" w:rsidRPr="009B118B" w14:paraId="41688E64" w14:textId="77777777" w:rsidTr="00C364E1">
              <w:tc>
                <w:tcPr>
                  <w:tcW w:w="2596" w:type="pct"/>
                </w:tcPr>
                <w:p w14:paraId="6D8D431A" w14:textId="27747FAE" w:rsidR="009B118B" w:rsidRPr="009B118B" w:rsidRDefault="009B118B" w:rsidP="009B118B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B118B">
                    <w:rPr>
                      <w:rFonts w:cstheme="minorHAnsi"/>
                      <w:noProof/>
                    </w:rPr>
                    <w:drawing>
                      <wp:inline distT="0" distB="0" distL="0" distR="0" wp14:anchorId="3F5CC3A0" wp14:editId="51F46286">
                        <wp:extent cx="2695575" cy="1800225"/>
                        <wp:effectExtent l="0" t="0" r="9525" b="9525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542891" w14:textId="77777777" w:rsidR="009B118B" w:rsidRPr="009B118B" w:rsidRDefault="009B118B" w:rsidP="009B118B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9B118B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3AA520B6" w14:textId="2D83FBDA" w:rsidR="009B118B" w:rsidRPr="009B118B" w:rsidRDefault="009B118B" w:rsidP="009B118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B118B">
                    <w:rPr>
                      <w:rFonts w:cstheme="minorHAnsi"/>
                      <w:noProof/>
                    </w:rPr>
                    <w:drawing>
                      <wp:inline distT="0" distB="0" distL="0" distR="0" wp14:anchorId="64C9A63E" wp14:editId="228D9B1A">
                        <wp:extent cx="2695575" cy="1800225"/>
                        <wp:effectExtent l="0" t="0" r="9525" b="9525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E4BE61" w14:textId="77777777" w:rsidR="009B118B" w:rsidRPr="009B118B" w:rsidRDefault="009B118B" w:rsidP="009B118B">
                  <w:pPr>
                    <w:spacing w:before="120" w:after="120"/>
                    <w:rPr>
                      <w:rFonts w:cstheme="minorHAnsi"/>
                    </w:rPr>
                  </w:pPr>
                  <w:r w:rsidRPr="009B118B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632B759B" w14:textId="77777777" w:rsidR="009B118B" w:rsidRPr="009B118B" w:rsidRDefault="009B118B" w:rsidP="009B118B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Vlákna vzorku ztmavla. Vzorek obsahuje tříslovinu.</w:t>
            </w:r>
          </w:p>
          <w:p w14:paraId="4CA9032B" w14:textId="154BAF00" w:rsidR="003D34B0" w:rsidRPr="009B118B" w:rsidRDefault="009B118B" w:rsidP="009B118B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9B118B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C14468" w:rsidRPr="009B118B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F25D95" w:rsidRPr="009B118B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EA70F5" w:rsidRPr="009B118B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A2EFD" w:rsidRPr="009B118B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D34B0" w:rsidRPr="009B118B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51B32593" w14:textId="77777777" w:rsidR="009321D2" w:rsidRPr="009B118B" w:rsidRDefault="003D34B0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9B118B" w:rsidRDefault="009321D2" w:rsidP="00C14468">
            <w:pPr>
              <w:rPr>
                <w:rFonts w:cstheme="minorHAnsi"/>
              </w:rPr>
            </w:pPr>
          </w:p>
          <w:p w14:paraId="0AEB7831" w14:textId="23649F2A" w:rsidR="003D34B0" w:rsidRPr="009B118B" w:rsidRDefault="003D34B0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9B118B" w:rsidRDefault="009321D2" w:rsidP="00C14468">
            <w:pPr>
              <w:rPr>
                <w:rFonts w:cstheme="minorHAnsi"/>
              </w:rPr>
            </w:pPr>
          </w:p>
          <w:p w14:paraId="2DF838EE" w14:textId="4DE0266C" w:rsidR="009321D2" w:rsidRPr="009B118B" w:rsidRDefault="009321D2" w:rsidP="00C14468">
            <w:pPr>
              <w:rPr>
                <w:rFonts w:cstheme="minorHAnsi"/>
                <w:lang w:eastAsia="x-none"/>
              </w:rPr>
            </w:pPr>
            <w:r w:rsidRPr="009B118B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9B118B" w:rsidRDefault="003D34B0" w:rsidP="00C14468">
            <w:pPr>
              <w:rPr>
                <w:rFonts w:cstheme="minorHAnsi"/>
              </w:rPr>
            </w:pPr>
          </w:p>
          <w:p w14:paraId="066EB50A" w14:textId="1742AD96" w:rsidR="003D34B0" w:rsidRPr="009B118B" w:rsidRDefault="003D34B0" w:rsidP="00C14468">
            <w:pPr>
              <w:rPr>
                <w:rFonts w:cstheme="minorHAnsi"/>
              </w:rPr>
            </w:pPr>
            <w:r w:rsidRPr="009B118B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  <w:r w:rsidRPr="009B118B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  <w:r w:rsidRPr="009B118B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  <w:r w:rsidRPr="009B118B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  <w:r w:rsidRPr="009B118B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9B118B" w:rsidRDefault="003D34B0" w:rsidP="00C14468">
            <w:pPr>
              <w:rPr>
                <w:rFonts w:cstheme="minorHAnsi"/>
                <w:lang w:eastAsia="x-none"/>
              </w:rPr>
            </w:pPr>
            <w:r w:rsidRPr="009B118B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9B118B" w:rsidRDefault="00CF4E7F" w:rsidP="00C14468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9B118B" w:rsidRDefault="009A03AE" w:rsidP="00C1446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B118B" w:rsidRPr="009B118B" w14:paraId="3122F255" w14:textId="77777777" w:rsidTr="00CF54D3">
        <w:tc>
          <w:tcPr>
            <w:tcW w:w="10060" w:type="dxa"/>
          </w:tcPr>
          <w:p w14:paraId="2AD46492" w14:textId="77777777" w:rsidR="00AA48FC" w:rsidRPr="009B118B" w:rsidRDefault="00AA48FC" w:rsidP="00C14468">
            <w:pPr>
              <w:rPr>
                <w:rFonts w:cstheme="minorHAnsi"/>
                <w:b/>
              </w:rPr>
            </w:pPr>
            <w:r w:rsidRPr="009B118B">
              <w:rPr>
                <w:rFonts w:cstheme="minorHAnsi"/>
                <w:b/>
              </w:rPr>
              <w:t>Fotodokumentace analýzy</w:t>
            </w:r>
          </w:p>
        </w:tc>
      </w:tr>
      <w:tr w:rsidR="009B118B" w:rsidRPr="009B118B" w14:paraId="2C6AC031" w14:textId="77777777" w:rsidTr="00CF54D3">
        <w:tc>
          <w:tcPr>
            <w:tcW w:w="10060" w:type="dxa"/>
          </w:tcPr>
          <w:p w14:paraId="24B770AF" w14:textId="77777777" w:rsidR="00AA48FC" w:rsidRPr="009B118B" w:rsidRDefault="00AA48FC" w:rsidP="00C14468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9B118B" w:rsidRDefault="0022194F" w:rsidP="00C14468">
      <w:pPr>
        <w:spacing w:after="0" w:line="240" w:lineRule="auto"/>
        <w:rPr>
          <w:rFonts w:cstheme="minorHAnsi"/>
        </w:rPr>
      </w:pPr>
    </w:p>
    <w:sectPr w:rsidR="0022194F" w:rsidRPr="009B118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676E" w14:textId="77777777" w:rsidR="00BB58CF" w:rsidRDefault="00BB58CF" w:rsidP="00AA48FC">
      <w:pPr>
        <w:spacing w:after="0" w:line="240" w:lineRule="auto"/>
      </w:pPr>
      <w:r>
        <w:separator/>
      </w:r>
    </w:p>
  </w:endnote>
  <w:endnote w:type="continuationSeparator" w:id="0">
    <w:p w14:paraId="1AA34A56" w14:textId="77777777" w:rsidR="00BB58CF" w:rsidRDefault="00BB58C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CCF8" w14:textId="77777777" w:rsidR="00BB58CF" w:rsidRDefault="00BB58CF" w:rsidP="00AA48FC">
      <w:pPr>
        <w:spacing w:after="0" w:line="240" w:lineRule="auto"/>
      </w:pPr>
      <w:r>
        <w:separator/>
      </w:r>
    </w:p>
  </w:footnote>
  <w:footnote w:type="continuationSeparator" w:id="0">
    <w:p w14:paraId="5D2CD5DD" w14:textId="77777777" w:rsidR="00BB58CF" w:rsidRDefault="00BB58C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7C38"/>
    <w:rsid w:val="001C67A2"/>
    <w:rsid w:val="001E3032"/>
    <w:rsid w:val="001F74D4"/>
    <w:rsid w:val="0021097B"/>
    <w:rsid w:val="0022194F"/>
    <w:rsid w:val="002D70D5"/>
    <w:rsid w:val="003A2A9D"/>
    <w:rsid w:val="003D0950"/>
    <w:rsid w:val="003D34B0"/>
    <w:rsid w:val="005A54E0"/>
    <w:rsid w:val="005C155B"/>
    <w:rsid w:val="006E50AD"/>
    <w:rsid w:val="007012C7"/>
    <w:rsid w:val="0074675A"/>
    <w:rsid w:val="009321D2"/>
    <w:rsid w:val="009A03AE"/>
    <w:rsid w:val="009B118B"/>
    <w:rsid w:val="00A375CE"/>
    <w:rsid w:val="00A555C1"/>
    <w:rsid w:val="00AA1A11"/>
    <w:rsid w:val="00AA2EFD"/>
    <w:rsid w:val="00AA48FC"/>
    <w:rsid w:val="00B35277"/>
    <w:rsid w:val="00BB58CF"/>
    <w:rsid w:val="00C14468"/>
    <w:rsid w:val="00C30ACE"/>
    <w:rsid w:val="00C74C8C"/>
    <w:rsid w:val="00CC1EA8"/>
    <w:rsid w:val="00CF4E7F"/>
    <w:rsid w:val="00CF54D3"/>
    <w:rsid w:val="00CF71F4"/>
    <w:rsid w:val="00D40716"/>
    <w:rsid w:val="00D946FD"/>
    <w:rsid w:val="00DB5324"/>
    <w:rsid w:val="00E82A55"/>
    <w:rsid w:val="00EA70F5"/>
    <w:rsid w:val="00EB0453"/>
    <w:rsid w:val="00F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1">
    <w:name w:val="Styl1"/>
    <w:basedOn w:val="Normln"/>
    <w:link w:val="Styl1Char"/>
    <w:rsid w:val="009B118B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9B118B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2022-05-25T08:42:00Z</dcterms:created>
  <dcterms:modified xsi:type="dcterms:W3CDTF">2022-05-25T08:43:00Z</dcterms:modified>
</cp:coreProperties>
</file>